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F789" w14:textId="77777777" w:rsidR="00F02E37" w:rsidRPr="00031878" w:rsidRDefault="00F02E37" w:rsidP="00F02E37">
      <w:pPr>
        <w:rPr>
          <w:rFonts w:ascii="ＭＳ 明朝" w:eastAsia="ＭＳ 明朝" w:hAnsi="ＭＳ 明朝"/>
          <w:color w:val="000000" w:themeColor="text1"/>
          <w:sz w:val="22"/>
        </w:rPr>
      </w:pPr>
      <w:r w:rsidRPr="00031878">
        <w:rPr>
          <w:rFonts w:ascii="ＭＳ 明朝" w:eastAsia="ＭＳ 明朝" w:hAnsi="ＭＳ 明朝" w:hint="eastAsia"/>
          <w:color w:val="000000" w:themeColor="text1"/>
          <w:sz w:val="22"/>
        </w:rPr>
        <w:t>第１-２号様式（第５条関係）</w:t>
      </w:r>
    </w:p>
    <w:p w14:paraId="2A98FE44" w14:textId="77777777" w:rsidR="00F02E37" w:rsidRPr="00031878" w:rsidRDefault="00F02E37" w:rsidP="00F02E37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4A5F32B8" w14:textId="77777777" w:rsidR="00F02E37" w:rsidRPr="00031878" w:rsidRDefault="00F02E37" w:rsidP="00F02E37">
      <w:pPr>
        <w:jc w:val="center"/>
        <w:rPr>
          <w:rFonts w:ascii="Century" w:eastAsia="ＭＳ 明朝" w:hAnsi="Century" w:cs="Times New Roman"/>
          <w:color w:val="000000" w:themeColor="text1"/>
          <w:sz w:val="28"/>
          <w:szCs w:val="28"/>
        </w:rPr>
      </w:pPr>
      <w:r w:rsidRPr="00031878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>自主防災組織支援（視察事業）補助金交付申請書</w:t>
      </w:r>
    </w:p>
    <w:p w14:paraId="4129A9A4" w14:textId="77777777" w:rsidR="00F02E37" w:rsidRPr="00031878" w:rsidRDefault="00F02E37" w:rsidP="00F02E37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765DC886" w14:textId="77777777" w:rsidR="00F02E37" w:rsidRPr="00031878" w:rsidRDefault="00F02E37" w:rsidP="00F02E37">
      <w:pPr>
        <w:ind w:right="240"/>
        <w:jc w:val="right"/>
        <w:rPr>
          <w:rFonts w:ascii="Century" w:eastAsia="ＭＳ 明朝" w:hAnsi="Century" w:cs="Times New Roman"/>
          <w:color w:val="000000" w:themeColor="text1"/>
          <w:sz w:val="22"/>
        </w:rPr>
      </w:pPr>
    </w:p>
    <w:p w14:paraId="06E2B59E" w14:textId="77777777" w:rsidR="00F02E37" w:rsidRPr="00031878" w:rsidRDefault="00F02E37" w:rsidP="00F02E37">
      <w:pPr>
        <w:ind w:right="240"/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031878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年　　月　　日</w:t>
      </w:r>
    </w:p>
    <w:p w14:paraId="425E2878" w14:textId="77777777" w:rsidR="00F02E37" w:rsidRPr="00031878" w:rsidRDefault="00F02E37" w:rsidP="00F02E37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314354AB" w14:textId="77777777" w:rsidR="00F02E37" w:rsidRPr="00031878" w:rsidRDefault="00F02E37" w:rsidP="00F02E37">
      <w:pPr>
        <w:ind w:firstLineChars="100" w:firstLine="220"/>
        <w:rPr>
          <w:rFonts w:ascii="Century" w:eastAsia="ＭＳ 明朝" w:hAnsi="Century" w:cs="Times New Roman"/>
          <w:color w:val="000000" w:themeColor="text1"/>
          <w:sz w:val="22"/>
        </w:rPr>
      </w:pPr>
      <w:r w:rsidRPr="00031878">
        <w:rPr>
          <w:rFonts w:ascii="Century" w:eastAsia="ＭＳ 明朝" w:hAnsi="Century" w:cs="Times New Roman" w:hint="eastAsia"/>
          <w:color w:val="000000" w:themeColor="text1"/>
          <w:sz w:val="22"/>
        </w:rPr>
        <w:t>葉山町長　　殿</w:t>
      </w:r>
    </w:p>
    <w:p w14:paraId="7F13EC20" w14:textId="77777777" w:rsidR="00F02E37" w:rsidRPr="00031878" w:rsidRDefault="00F02E37" w:rsidP="00F02E37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3A5676D2" w14:textId="77777777" w:rsidR="00F02E37" w:rsidRPr="00031878" w:rsidRDefault="00F02E37" w:rsidP="00F02E37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22191F0C" w14:textId="77777777" w:rsidR="00F02E37" w:rsidRPr="00031878" w:rsidRDefault="00F02E37" w:rsidP="00F02E37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031878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　　　　　自主防災組織名</w:t>
      </w:r>
    </w:p>
    <w:p w14:paraId="38C8D126" w14:textId="77777777" w:rsidR="00F02E37" w:rsidRPr="00031878" w:rsidRDefault="00F02E37" w:rsidP="00F02E37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031878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　　　　　</w:t>
      </w:r>
      <w:r w:rsidRPr="00031878">
        <w:rPr>
          <w:rFonts w:ascii="Century" w:eastAsia="ＭＳ 明朝" w:hAnsi="Century" w:cs="Times New Roman"/>
          <w:color w:val="000000" w:themeColor="text1"/>
          <w:sz w:val="22"/>
        </w:rPr>
        <w:fldChar w:fldCharType="begin"/>
      </w:r>
      <w:r w:rsidRPr="00031878">
        <w:rPr>
          <w:rFonts w:ascii="Century" w:eastAsia="ＭＳ 明朝" w:hAnsi="Century" w:cs="Times New Roman"/>
          <w:color w:val="000000" w:themeColor="text1"/>
          <w:sz w:val="22"/>
        </w:rPr>
        <w:instrText xml:space="preserve"> eq \o\ad(</w:instrText>
      </w:r>
      <w:r w:rsidRPr="00031878">
        <w:rPr>
          <w:rFonts w:ascii="Century" w:eastAsia="ＭＳ 明朝" w:hAnsi="Century" w:cs="Times New Roman" w:hint="eastAsia"/>
          <w:color w:val="000000" w:themeColor="text1"/>
          <w:sz w:val="22"/>
        </w:rPr>
        <w:instrText>代表者住所</w:instrText>
      </w:r>
      <w:r w:rsidRPr="00031878">
        <w:rPr>
          <w:rFonts w:ascii="Century" w:eastAsia="ＭＳ 明朝" w:hAnsi="Century" w:cs="Times New Roman"/>
          <w:color w:val="000000" w:themeColor="text1"/>
          <w:sz w:val="22"/>
        </w:rPr>
        <w:instrText>,</w:instrText>
      </w:r>
      <w:r w:rsidRPr="00031878">
        <w:rPr>
          <w:rFonts w:ascii="Century" w:eastAsia="ＭＳ 明朝" w:hAnsi="Century" w:cs="Times New Roman" w:hint="eastAsia"/>
          <w:color w:val="000000" w:themeColor="text1"/>
          <w:sz w:val="22"/>
        </w:rPr>
        <w:instrText xml:space="preserve">　　　　　　　</w:instrText>
      </w:r>
      <w:r w:rsidRPr="00031878">
        <w:rPr>
          <w:rFonts w:ascii="Century" w:eastAsia="ＭＳ 明朝" w:hAnsi="Century" w:cs="Times New Roman"/>
          <w:color w:val="000000" w:themeColor="text1"/>
          <w:sz w:val="22"/>
        </w:rPr>
        <w:instrText>)</w:instrText>
      </w:r>
      <w:r w:rsidRPr="00031878">
        <w:rPr>
          <w:rFonts w:ascii="Century" w:eastAsia="ＭＳ 明朝" w:hAnsi="Century" w:cs="Times New Roman"/>
          <w:color w:val="000000" w:themeColor="text1"/>
          <w:sz w:val="22"/>
        </w:rPr>
        <w:fldChar w:fldCharType="end"/>
      </w:r>
    </w:p>
    <w:p w14:paraId="0B0C64B7" w14:textId="77777777" w:rsidR="00F02E37" w:rsidRPr="00031878" w:rsidRDefault="00F02E37" w:rsidP="00F02E37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031878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　　　　　</w:t>
      </w:r>
      <w:r w:rsidRPr="00031878">
        <w:rPr>
          <w:rFonts w:ascii="Century" w:eastAsia="ＭＳ 明朝" w:hAnsi="Century" w:cs="Times New Roman"/>
          <w:color w:val="000000" w:themeColor="text1"/>
          <w:sz w:val="22"/>
        </w:rPr>
        <w:fldChar w:fldCharType="begin"/>
      </w:r>
      <w:r w:rsidRPr="00031878">
        <w:rPr>
          <w:rFonts w:ascii="Century" w:eastAsia="ＭＳ 明朝" w:hAnsi="Century" w:cs="Times New Roman"/>
          <w:color w:val="000000" w:themeColor="text1"/>
          <w:sz w:val="22"/>
        </w:rPr>
        <w:instrText xml:space="preserve"> eq \o\ad(</w:instrText>
      </w:r>
      <w:r w:rsidRPr="00031878">
        <w:rPr>
          <w:rFonts w:ascii="Century" w:eastAsia="ＭＳ 明朝" w:hAnsi="Century" w:cs="Times New Roman" w:hint="eastAsia"/>
          <w:color w:val="000000" w:themeColor="text1"/>
          <w:sz w:val="22"/>
        </w:rPr>
        <w:instrText>代表者氏名</w:instrText>
      </w:r>
      <w:r w:rsidRPr="00031878">
        <w:rPr>
          <w:rFonts w:ascii="Century" w:eastAsia="ＭＳ 明朝" w:hAnsi="Century" w:cs="Times New Roman"/>
          <w:color w:val="000000" w:themeColor="text1"/>
          <w:sz w:val="22"/>
        </w:rPr>
        <w:instrText>,</w:instrText>
      </w:r>
      <w:r w:rsidRPr="00031878">
        <w:rPr>
          <w:rFonts w:ascii="Century" w:eastAsia="ＭＳ 明朝" w:hAnsi="Century" w:cs="Times New Roman" w:hint="eastAsia"/>
          <w:color w:val="000000" w:themeColor="text1"/>
          <w:sz w:val="22"/>
        </w:rPr>
        <w:instrText xml:space="preserve">　　　　　　　</w:instrText>
      </w:r>
      <w:r w:rsidRPr="00031878">
        <w:rPr>
          <w:rFonts w:ascii="Century" w:eastAsia="ＭＳ 明朝" w:hAnsi="Century" w:cs="Times New Roman"/>
          <w:color w:val="000000" w:themeColor="text1"/>
          <w:sz w:val="22"/>
        </w:rPr>
        <w:instrText>)</w:instrText>
      </w:r>
      <w:r w:rsidRPr="00031878">
        <w:rPr>
          <w:rFonts w:ascii="Century" w:eastAsia="ＭＳ 明朝" w:hAnsi="Century" w:cs="Times New Roman"/>
          <w:color w:val="000000" w:themeColor="text1"/>
          <w:sz w:val="22"/>
        </w:rPr>
        <w:fldChar w:fldCharType="end"/>
      </w:r>
      <w:r w:rsidRPr="00031878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</w:t>
      </w:r>
    </w:p>
    <w:p w14:paraId="75808603" w14:textId="77777777" w:rsidR="00F02E37" w:rsidRPr="00031878" w:rsidRDefault="00F02E37" w:rsidP="00F02E37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031878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　　　　　</w:t>
      </w:r>
      <w:r w:rsidRPr="00031878">
        <w:rPr>
          <w:rFonts w:ascii="Century" w:eastAsia="ＭＳ 明朝" w:hAnsi="Century" w:cs="Times New Roman"/>
          <w:color w:val="000000" w:themeColor="text1"/>
          <w:sz w:val="22"/>
        </w:rPr>
        <w:fldChar w:fldCharType="begin"/>
      </w:r>
      <w:r w:rsidRPr="00031878">
        <w:rPr>
          <w:rFonts w:ascii="Century" w:eastAsia="ＭＳ 明朝" w:hAnsi="Century" w:cs="Times New Roman"/>
          <w:color w:val="000000" w:themeColor="text1"/>
          <w:sz w:val="22"/>
        </w:rPr>
        <w:instrText xml:space="preserve"> eq \o\ad(</w:instrText>
      </w:r>
      <w:r w:rsidRPr="00031878">
        <w:rPr>
          <w:rFonts w:ascii="Century" w:eastAsia="ＭＳ 明朝" w:hAnsi="Century" w:cs="Times New Roman" w:hint="eastAsia"/>
          <w:color w:val="000000" w:themeColor="text1"/>
          <w:sz w:val="22"/>
        </w:rPr>
        <w:instrText>電話番号</w:instrText>
      </w:r>
      <w:r w:rsidRPr="00031878">
        <w:rPr>
          <w:rFonts w:ascii="Century" w:eastAsia="ＭＳ 明朝" w:hAnsi="Century" w:cs="Times New Roman"/>
          <w:color w:val="000000" w:themeColor="text1"/>
          <w:sz w:val="22"/>
        </w:rPr>
        <w:instrText>,</w:instrText>
      </w:r>
      <w:r w:rsidRPr="00031878">
        <w:rPr>
          <w:rFonts w:ascii="Century" w:eastAsia="ＭＳ 明朝" w:hAnsi="Century" w:cs="Times New Roman" w:hint="eastAsia"/>
          <w:color w:val="000000" w:themeColor="text1"/>
          <w:sz w:val="22"/>
        </w:rPr>
        <w:instrText xml:space="preserve">　　　　　　　</w:instrText>
      </w:r>
      <w:r w:rsidRPr="00031878">
        <w:rPr>
          <w:rFonts w:ascii="Century" w:eastAsia="ＭＳ 明朝" w:hAnsi="Century" w:cs="Times New Roman"/>
          <w:color w:val="000000" w:themeColor="text1"/>
          <w:sz w:val="22"/>
        </w:rPr>
        <w:instrText>)</w:instrText>
      </w:r>
      <w:r w:rsidRPr="00031878">
        <w:rPr>
          <w:rFonts w:ascii="Century" w:eastAsia="ＭＳ 明朝" w:hAnsi="Century" w:cs="Times New Roman"/>
          <w:color w:val="000000" w:themeColor="text1"/>
          <w:sz w:val="22"/>
        </w:rPr>
        <w:fldChar w:fldCharType="end"/>
      </w:r>
    </w:p>
    <w:p w14:paraId="5EA21082" w14:textId="77777777" w:rsidR="00F02E37" w:rsidRPr="00031878" w:rsidRDefault="00F02E37" w:rsidP="00F02E37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0A6028F7" w14:textId="77777777" w:rsidR="00F02E37" w:rsidRPr="00031878" w:rsidRDefault="00F02E37" w:rsidP="00F02E37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031878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年度において、次のとおり自主防災組織支援（視察事業）補助金を交付されたく、交付要綱第５条の規定により関係書類を添えて申請します。</w:t>
      </w:r>
    </w:p>
    <w:p w14:paraId="26104820" w14:textId="77777777" w:rsidR="00F02E37" w:rsidRPr="00031878" w:rsidRDefault="00F02E37" w:rsidP="00F02E37">
      <w:pPr>
        <w:rPr>
          <w:rFonts w:ascii="Century" w:eastAsia="ＭＳ 明朝" w:hAnsi="Century" w:cs="Times New Roman"/>
          <w:color w:val="000000" w:themeColor="text1"/>
          <w:sz w:val="22"/>
        </w:rPr>
      </w:pP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6095"/>
      </w:tblGrid>
      <w:tr w:rsidR="00F02E37" w:rsidRPr="00031878" w14:paraId="4AEA58E1" w14:textId="77777777" w:rsidTr="004C0BC7">
        <w:trPr>
          <w:cantSplit/>
          <w:trHeight w:val="720"/>
        </w:trPr>
        <w:tc>
          <w:tcPr>
            <w:tcW w:w="2537" w:type="dxa"/>
            <w:vAlign w:val="center"/>
          </w:tcPr>
          <w:p w14:paraId="59ABB689" w14:textId="77777777" w:rsidR="00F02E37" w:rsidRPr="00031878" w:rsidRDefault="00F02E37" w:rsidP="004C0B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3187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補助金申請額</w:t>
            </w:r>
          </w:p>
          <w:p w14:paraId="2B86877A" w14:textId="77777777" w:rsidR="00F02E37" w:rsidRPr="00031878" w:rsidRDefault="00F02E37" w:rsidP="004C0B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31878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※上限は要望額</w:t>
            </w:r>
          </w:p>
        </w:tc>
        <w:tc>
          <w:tcPr>
            <w:tcW w:w="6095" w:type="dxa"/>
            <w:vAlign w:val="center"/>
          </w:tcPr>
          <w:p w14:paraId="630827C3" w14:textId="77777777" w:rsidR="00F02E37" w:rsidRPr="00031878" w:rsidRDefault="00F02E37" w:rsidP="004C0B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3187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　　　　　　　　　　　円　　　　　　　　　　　　　　</w:t>
            </w:r>
          </w:p>
        </w:tc>
      </w:tr>
      <w:tr w:rsidR="00F02E37" w:rsidRPr="00031878" w14:paraId="00C7B648" w14:textId="77777777" w:rsidTr="004C0BC7">
        <w:trPr>
          <w:cantSplit/>
          <w:trHeight w:val="1134"/>
        </w:trPr>
        <w:tc>
          <w:tcPr>
            <w:tcW w:w="2537" w:type="dxa"/>
            <w:vAlign w:val="center"/>
          </w:tcPr>
          <w:p w14:paraId="1B607EF1" w14:textId="77777777" w:rsidR="00F02E37" w:rsidRPr="00031878" w:rsidRDefault="00F02E37" w:rsidP="004C0BC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F02E37">
              <w:rPr>
                <w:rFonts w:ascii="Century" w:eastAsia="ＭＳ 明朝" w:hAnsi="Century" w:cs="Times New Roman" w:hint="eastAsia"/>
                <w:color w:val="000000" w:themeColor="text1"/>
                <w:spacing w:val="173"/>
                <w:kern w:val="0"/>
                <w:sz w:val="22"/>
                <w:fitText w:val="1920" w:id="-1272200448"/>
              </w:rPr>
              <w:t>添付書</w:t>
            </w:r>
            <w:r w:rsidRPr="00F02E37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2"/>
                <w:fitText w:val="1920" w:id="-1272200448"/>
              </w:rPr>
              <w:t>類</w:t>
            </w:r>
          </w:p>
        </w:tc>
        <w:tc>
          <w:tcPr>
            <w:tcW w:w="6095" w:type="dxa"/>
            <w:vAlign w:val="center"/>
          </w:tcPr>
          <w:p w14:paraId="5FF296CD" w14:textId="77777777" w:rsidR="00F02E37" w:rsidRPr="00031878" w:rsidRDefault="00F02E37" w:rsidP="004C0BC7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3187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１　視察事業に係る見積書（税込）</w:t>
            </w:r>
          </w:p>
          <w:p w14:paraId="7890199A" w14:textId="77777777" w:rsidR="00F02E37" w:rsidRPr="00031878" w:rsidRDefault="00F02E37" w:rsidP="004C0BC7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3187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２　防災施設視察計画書</w:t>
            </w:r>
          </w:p>
          <w:p w14:paraId="4B330EB3" w14:textId="77777777" w:rsidR="00F02E37" w:rsidRPr="00031878" w:rsidRDefault="00F02E37" w:rsidP="004C0BC7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3187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３　</w:t>
            </w:r>
            <w:r w:rsidRPr="0003187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その他町長が必要と認める書類</w:t>
            </w:r>
          </w:p>
        </w:tc>
      </w:tr>
    </w:tbl>
    <w:p w14:paraId="08A8A60D" w14:textId="77777777" w:rsidR="00F02E37" w:rsidRPr="00031878" w:rsidRDefault="00F02E37" w:rsidP="00F02E3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B1009E1" w14:textId="65BD9E0F" w:rsidR="00AD6EA5" w:rsidRPr="00F02E37" w:rsidRDefault="00AD6EA5" w:rsidP="00F02E37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</w:p>
    <w:sectPr w:rsidR="00AD6EA5" w:rsidRPr="00F02E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A5"/>
    <w:rsid w:val="00AD6EA5"/>
    <w:rsid w:val="00F0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05AED"/>
  <w15:chartTrackingRefBased/>
  <w15:docId w15:val="{2C9F137A-D8DE-4479-962D-2811E3C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防災安全課</dc:creator>
  <cp:keywords/>
  <dc:description/>
  <cp:lastModifiedBy>防災安全課</cp:lastModifiedBy>
  <cp:revision>2</cp:revision>
  <dcterms:created xsi:type="dcterms:W3CDTF">2023-04-05T05:49:00Z</dcterms:created>
  <dcterms:modified xsi:type="dcterms:W3CDTF">2023-04-05T06:03:00Z</dcterms:modified>
</cp:coreProperties>
</file>